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F6" w:rsidRPr="003269E2" w:rsidRDefault="007E20F6" w:rsidP="00AA2C87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sz w:val="28"/>
          <w:szCs w:val="28"/>
          <w:lang w:val="es-ES"/>
        </w:rPr>
        <w:t>La revista Ellas ha publicado algunos testimonios interesantes de personas</w:t>
      </w:r>
    </w:p>
    <w:p w:rsidR="007E20F6" w:rsidRPr="003269E2" w:rsidRDefault="007E20F6" w:rsidP="00F37DAF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sz w:val="28"/>
          <w:szCs w:val="28"/>
          <w:lang w:val="es-ES"/>
        </w:rPr>
        <w:t>que responden a esta cuesti</w:t>
      </w:r>
      <w:r w:rsidR="000C342A" w:rsidRPr="003269E2">
        <w:rPr>
          <w:rFonts w:asciiTheme="majorBidi" w:hAnsiTheme="majorBidi" w:cstheme="majorBidi"/>
          <w:sz w:val="28"/>
          <w:szCs w:val="28"/>
          <w:lang w:val="es-ES"/>
        </w:rPr>
        <w:t>ó</w:t>
      </w:r>
      <w:r w:rsidRPr="003269E2">
        <w:rPr>
          <w:rFonts w:asciiTheme="majorBidi" w:hAnsiTheme="majorBidi" w:cstheme="majorBidi"/>
          <w:sz w:val="28"/>
          <w:szCs w:val="28"/>
          <w:lang w:val="es-ES"/>
        </w:rPr>
        <w:t xml:space="preserve">n: </w:t>
      </w:r>
      <w:r w:rsidR="00F37DAF">
        <w:rPr>
          <w:rFonts w:asciiTheme="majorBidi" w:hAnsiTheme="majorBidi" w:cstheme="majorBidi"/>
          <w:sz w:val="28"/>
          <w:szCs w:val="28"/>
          <w:lang w:val="es-ES"/>
        </w:rPr>
        <w:t>¿</w:t>
      </w:r>
      <w:r w:rsidRPr="003269E2">
        <w:rPr>
          <w:rFonts w:asciiTheme="majorBidi" w:hAnsiTheme="majorBidi" w:cstheme="majorBidi"/>
          <w:sz w:val="28"/>
          <w:szCs w:val="28"/>
          <w:lang w:val="es-ES"/>
        </w:rPr>
        <w:t xml:space="preserve">Existe el amor a primera vista? </w:t>
      </w:r>
      <w:r w:rsidR="00F37DAF">
        <w:rPr>
          <w:rFonts w:asciiTheme="majorBidi" w:hAnsiTheme="majorBidi" w:cstheme="majorBidi"/>
          <w:sz w:val="28"/>
          <w:szCs w:val="28"/>
          <w:lang w:val="es-ES"/>
        </w:rPr>
        <w:t>¿</w:t>
      </w:r>
      <w:r w:rsidRPr="003269E2">
        <w:rPr>
          <w:rFonts w:asciiTheme="majorBidi" w:hAnsiTheme="majorBidi" w:cstheme="majorBidi"/>
          <w:sz w:val="28"/>
          <w:szCs w:val="28"/>
          <w:lang w:val="es-ES"/>
        </w:rPr>
        <w:t>Qué</w:t>
      </w:r>
    </w:p>
    <w:p w:rsidR="00D5230F" w:rsidRDefault="007E20F6" w:rsidP="002A75AB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sz w:val="28"/>
          <w:szCs w:val="28"/>
          <w:lang w:val="es-ES"/>
        </w:rPr>
        <w:t>creen estos tres lectores?</w:t>
      </w:r>
      <w:r w:rsidR="00D5230F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7E20F6" w:rsidRPr="003269E2" w:rsidRDefault="00D5230F" w:rsidP="00D5230F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>A.</w:t>
      </w:r>
      <w:r w:rsidR="007E20F6" w:rsidRPr="003269E2">
        <w:rPr>
          <w:rFonts w:asciiTheme="majorBidi" w:hAnsiTheme="majorBidi" w:cstheme="majorBidi"/>
          <w:sz w:val="28"/>
          <w:szCs w:val="28"/>
          <w:lang w:val="es-ES" w:bidi="ar-SY"/>
        </w:rPr>
        <w:t xml:space="preserve"> </w:t>
      </w:r>
      <w:r w:rsidR="00927376" w:rsidRPr="002A75AB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Relaciona las expresiones con su significado</w:t>
      </w:r>
      <w:r w:rsidR="0013399A" w:rsidRPr="002A75AB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, </w:t>
      </w:r>
      <w:r w:rsidR="00927376" w:rsidRPr="002A75AB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 luego c</w:t>
      </w:r>
      <w:r w:rsidR="007E20F6" w:rsidRPr="002A75AB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omplet</w:t>
      </w:r>
      <w:r w:rsidR="002A75AB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a</w:t>
      </w:r>
      <w:r w:rsidR="007E20F6" w:rsidRPr="002A75AB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 los textos con las expresiones adecuadas</w:t>
      </w:r>
      <w:r w:rsidR="0013399A" w:rsidRPr="002A75AB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 xml:space="preserve"> de la columna de izquierda</w:t>
      </w:r>
      <w:r w:rsidR="007E20F6" w:rsidRPr="002A75AB">
        <w:rPr>
          <w:rFonts w:asciiTheme="majorBidi" w:hAnsiTheme="majorBidi" w:cstheme="majorBidi"/>
          <w:b/>
          <w:bCs/>
          <w:sz w:val="28"/>
          <w:szCs w:val="28"/>
          <w:lang w:val="es-ES" w:bidi="ar-SY"/>
        </w:rPr>
        <w:t>:</w:t>
      </w:r>
    </w:p>
    <w:p w:rsidR="00245EFA" w:rsidRPr="00023E9B" w:rsidRDefault="00245EFA" w:rsidP="003269E2">
      <w:pPr>
        <w:pStyle w:val="a3"/>
        <w:bidi w:val="0"/>
        <w:rPr>
          <w:rFonts w:asciiTheme="majorBidi" w:hAnsiTheme="majorBidi" w:cstheme="majorBidi"/>
          <w:lang w:val="es-ES" w:bidi="ar-SY"/>
        </w:rPr>
      </w:pPr>
    </w:p>
    <w:p w:rsidR="00245EFA" w:rsidRPr="00023E9B" w:rsidRDefault="002A7683" w:rsidP="00023E9B">
      <w:pPr>
        <w:pStyle w:val="a3"/>
        <w:bidi w:val="0"/>
        <w:rPr>
          <w:rFonts w:asciiTheme="majorBidi" w:hAnsiTheme="majorBidi" w:cstheme="majorBidi"/>
          <w:color w:val="000000"/>
          <w:lang w:val="es-ES"/>
        </w:rPr>
      </w:pPr>
      <w:r w:rsidRPr="00023E9B">
        <w:rPr>
          <w:rFonts w:asciiTheme="majorBidi" w:hAnsiTheme="majorBidi" w:cstheme="majorBidi"/>
          <w:color w:val="00FFFF"/>
          <w:lang w:val="es-ES"/>
        </w:rPr>
        <w:t xml:space="preserve"> </w:t>
      </w:r>
      <w:r w:rsidR="00023E9B">
        <w:rPr>
          <w:rFonts w:asciiTheme="majorBidi" w:hAnsiTheme="majorBidi" w:cstheme="majorBidi"/>
          <w:color w:val="00FFFF"/>
          <w:lang w:val="es-ES"/>
        </w:rPr>
        <w:t xml:space="preserve">  </w:t>
      </w:r>
      <w:r w:rsidRPr="00023E9B">
        <w:rPr>
          <w:rFonts w:asciiTheme="majorBidi" w:hAnsiTheme="majorBidi" w:cstheme="majorBidi"/>
          <w:color w:val="00FFFF"/>
          <w:lang w:val="es-ES"/>
        </w:rPr>
        <w:t xml:space="preserve">                                                                     </w:t>
      </w:r>
      <w:r w:rsidR="00245EFA" w:rsidRPr="00023E9B">
        <w:rPr>
          <w:rFonts w:asciiTheme="majorBidi" w:hAnsiTheme="majorBidi" w:cstheme="majorBidi"/>
          <w:color w:val="00FFFF"/>
          <w:sz w:val="28"/>
          <w:szCs w:val="28"/>
          <w:lang w:val="es-ES"/>
        </w:rPr>
        <w:t xml:space="preserve"> </w:t>
      </w:r>
      <w:r w:rsidR="00023E9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</w:t>
      </w:r>
      <w:r w:rsidR="00E50B97">
        <w:rPr>
          <w:rFonts w:asciiTheme="majorBidi" w:hAnsiTheme="majorBidi" w:cstheme="majorBidi"/>
          <w:color w:val="000000"/>
          <w:sz w:val="28"/>
          <w:szCs w:val="28"/>
          <w:lang w:val="es-ES"/>
        </w:rPr>
        <w:t>1.</w:t>
      </w:r>
      <w:r w:rsidR="00245EFA" w:rsidRPr="00023E9B">
        <w:rPr>
          <w:rFonts w:asciiTheme="majorBidi" w:hAnsiTheme="majorBidi" w:cstheme="majorBidi"/>
          <w:color w:val="000000"/>
          <w:sz w:val="28"/>
          <w:szCs w:val="28"/>
          <w:lang w:val="es-ES"/>
        </w:rPr>
        <w:t>Sentir amor a primera</w:t>
      </w:r>
      <w:r w:rsidR="00927376" w:rsidRPr="00023E9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245EFA" w:rsidRPr="00023E9B">
        <w:rPr>
          <w:rFonts w:asciiTheme="majorBidi" w:hAnsiTheme="majorBidi" w:cstheme="majorBidi"/>
          <w:color w:val="000000"/>
          <w:sz w:val="28"/>
          <w:szCs w:val="28"/>
          <w:lang w:val="es-ES"/>
        </w:rPr>
        <w:t>vista.</w:t>
      </w:r>
      <w:r w:rsidR="00927376" w:rsidRPr="00023E9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</w:t>
      </w:r>
      <w:r w:rsidR="00927376" w:rsidRPr="00023E9B">
        <w:rPr>
          <w:rFonts w:asciiTheme="majorBidi" w:hAnsiTheme="majorBidi" w:cstheme="majorBidi"/>
          <w:color w:val="000000"/>
          <w:lang w:val="es-ES"/>
        </w:rPr>
        <w:t xml:space="preserve">  </w:t>
      </w:r>
    </w:p>
    <w:p w:rsidR="00245EFA" w:rsidRPr="00023E9B" w:rsidRDefault="002A7683" w:rsidP="00023E9B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023E9B">
        <w:rPr>
          <w:rFonts w:asciiTheme="majorBidi" w:hAnsiTheme="majorBidi" w:cstheme="majorBidi"/>
          <w:color w:val="00FFFF"/>
          <w:lang w:val="es-ES"/>
        </w:rPr>
        <w:t xml:space="preserve"> </w:t>
      </w:r>
      <w:r w:rsidR="00023E9B" w:rsidRPr="00023E9B">
        <w:rPr>
          <w:rFonts w:asciiTheme="majorBidi" w:hAnsiTheme="majorBidi" w:cstheme="majorBidi"/>
          <w:sz w:val="28"/>
          <w:szCs w:val="28"/>
          <w:lang w:val="es-ES"/>
        </w:rPr>
        <w:t xml:space="preserve">Llevarse bien con alguien   </w:t>
      </w:r>
      <w:r w:rsidR="00023E9B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</w:t>
      </w:r>
      <w:r w:rsidR="00E50B97">
        <w:rPr>
          <w:rFonts w:asciiTheme="majorBidi" w:hAnsiTheme="majorBidi" w:cstheme="majorBidi"/>
          <w:sz w:val="28"/>
          <w:szCs w:val="28"/>
          <w:lang w:val="es-ES"/>
        </w:rPr>
        <w:t>2.</w:t>
      </w:r>
      <w:r w:rsidR="00245EFA" w:rsidRPr="00023E9B">
        <w:rPr>
          <w:rFonts w:asciiTheme="majorBidi" w:hAnsiTheme="majorBidi" w:cstheme="majorBidi"/>
          <w:sz w:val="28"/>
          <w:szCs w:val="28"/>
          <w:lang w:val="es-ES"/>
        </w:rPr>
        <w:t>Estar muy aburrido.</w:t>
      </w:r>
    </w:p>
    <w:p w:rsidR="005A6340" w:rsidRPr="00023E9B" w:rsidRDefault="002A7683" w:rsidP="00023E9B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023E9B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023E9B" w:rsidRPr="00023E9B">
        <w:rPr>
          <w:rFonts w:asciiTheme="majorBidi" w:hAnsiTheme="majorBidi" w:cstheme="majorBidi"/>
          <w:sz w:val="28"/>
          <w:szCs w:val="28"/>
          <w:lang w:val="es-ES"/>
        </w:rPr>
        <w:t xml:space="preserve">Ser la media naranja de alguien </w:t>
      </w:r>
      <w:r w:rsidR="00023E9B">
        <w:rPr>
          <w:rFonts w:asciiTheme="majorBidi" w:hAnsiTheme="majorBidi" w:cstheme="majorBidi"/>
          <w:sz w:val="28"/>
          <w:szCs w:val="28"/>
          <w:lang w:val="es-ES"/>
        </w:rPr>
        <w:t xml:space="preserve">                 </w:t>
      </w:r>
      <w:r w:rsidR="00E50B97">
        <w:rPr>
          <w:rFonts w:asciiTheme="majorBidi" w:hAnsiTheme="majorBidi" w:cstheme="majorBidi"/>
          <w:sz w:val="28"/>
          <w:szCs w:val="28"/>
          <w:lang w:val="es-ES"/>
        </w:rPr>
        <w:t>3.</w:t>
      </w:r>
      <w:r w:rsidR="00245EFA" w:rsidRPr="00023E9B">
        <w:rPr>
          <w:rFonts w:asciiTheme="majorBidi" w:hAnsiTheme="majorBidi" w:cstheme="majorBidi"/>
          <w:sz w:val="28"/>
          <w:szCs w:val="28"/>
          <w:lang w:val="es-ES"/>
        </w:rPr>
        <w:t>Reírse muchísimo.</w:t>
      </w:r>
      <w:r w:rsidR="00927376" w:rsidRPr="00023E9B">
        <w:rPr>
          <w:rFonts w:asciiTheme="majorBidi" w:hAnsiTheme="majorBidi" w:cstheme="majorBidi"/>
          <w:sz w:val="28"/>
          <w:szCs w:val="28"/>
          <w:lang w:val="es-ES"/>
        </w:rPr>
        <w:t xml:space="preserve">              </w:t>
      </w:r>
    </w:p>
    <w:p w:rsidR="002A7683" w:rsidRPr="00023E9B" w:rsidRDefault="00023E9B" w:rsidP="00023E9B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023E9B">
        <w:rPr>
          <w:rFonts w:asciiTheme="majorBidi" w:hAnsiTheme="majorBidi" w:cstheme="majorBidi"/>
          <w:sz w:val="28"/>
          <w:szCs w:val="28"/>
          <w:lang w:val="es-ES"/>
        </w:rPr>
        <w:t xml:space="preserve">Aburrirse como una ostra          </w:t>
      </w:r>
      <w:r w:rsidR="002A75AB">
        <w:rPr>
          <w:rFonts w:asciiTheme="majorBidi" w:hAnsiTheme="majorBidi" w:cstheme="majorBidi"/>
          <w:sz w:val="28"/>
          <w:szCs w:val="28"/>
          <w:lang w:val="es-ES"/>
        </w:rPr>
        <w:t xml:space="preserve">                   </w:t>
      </w:r>
      <w:r w:rsidR="00E50B97">
        <w:rPr>
          <w:rFonts w:asciiTheme="majorBidi" w:hAnsiTheme="majorBidi" w:cstheme="majorBidi"/>
          <w:sz w:val="28"/>
          <w:szCs w:val="28"/>
          <w:lang w:val="es-ES"/>
        </w:rPr>
        <w:t>4.</w:t>
      </w:r>
      <w:r w:rsidR="00245EFA" w:rsidRPr="00023E9B">
        <w:rPr>
          <w:rFonts w:asciiTheme="majorBidi" w:hAnsiTheme="majorBidi" w:cstheme="majorBidi"/>
          <w:sz w:val="28"/>
          <w:szCs w:val="28"/>
          <w:lang w:val="es-ES"/>
        </w:rPr>
        <w:t>Se dice de la persona con</w:t>
      </w:r>
      <w:r w:rsidR="00927376" w:rsidRPr="00023E9B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245EFA" w:rsidRPr="00023E9B">
        <w:rPr>
          <w:rFonts w:asciiTheme="majorBidi" w:hAnsiTheme="majorBidi" w:cstheme="majorBidi"/>
          <w:sz w:val="28"/>
          <w:szCs w:val="28"/>
          <w:lang w:val="es-ES"/>
        </w:rPr>
        <w:t>la que</w:t>
      </w:r>
    </w:p>
    <w:p w:rsidR="00245EFA" w:rsidRPr="00023E9B" w:rsidRDefault="00023E9B" w:rsidP="00E50B97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023E9B">
        <w:rPr>
          <w:rFonts w:asciiTheme="majorBidi" w:hAnsiTheme="majorBidi" w:cstheme="majorBidi"/>
          <w:sz w:val="28"/>
          <w:szCs w:val="28"/>
          <w:lang w:val="es-ES"/>
        </w:rPr>
        <w:t>Ser un flechazo</w:t>
      </w:r>
      <w:r w:rsidR="002A7683" w:rsidRPr="00023E9B">
        <w:rPr>
          <w:rFonts w:asciiTheme="majorBidi" w:hAnsiTheme="majorBidi" w:cstheme="majorBidi"/>
          <w:sz w:val="28"/>
          <w:szCs w:val="28"/>
          <w:lang w:val="es-ES"/>
        </w:rPr>
        <w:t xml:space="preserve">                  </w:t>
      </w:r>
      <w:r w:rsidR="00E50B97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</w:t>
      </w:r>
      <w:r w:rsidR="002A7683" w:rsidRPr="00023E9B">
        <w:rPr>
          <w:rFonts w:asciiTheme="majorBidi" w:hAnsiTheme="majorBidi" w:cstheme="majorBidi"/>
          <w:sz w:val="28"/>
          <w:szCs w:val="28"/>
          <w:lang w:val="es-ES"/>
        </w:rPr>
        <w:t xml:space="preserve"> nos identificamos plenamente.                </w:t>
      </w:r>
      <w:r w:rsidR="005A6340" w:rsidRPr="00023E9B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</w:t>
      </w:r>
      <w:r w:rsidR="00E83063" w:rsidRPr="00023E9B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                                                  </w:t>
      </w:r>
      <w:r w:rsidRPr="00023E9B">
        <w:rPr>
          <w:rFonts w:asciiTheme="majorBidi" w:hAnsiTheme="majorBidi" w:cstheme="majorBidi"/>
          <w:sz w:val="28"/>
          <w:szCs w:val="28"/>
          <w:lang w:val="es-ES"/>
        </w:rPr>
        <w:t xml:space="preserve">Partirse de risa                                              </w:t>
      </w:r>
      <w:r w:rsidR="00E50B97">
        <w:rPr>
          <w:rFonts w:asciiTheme="majorBidi" w:hAnsiTheme="majorBidi" w:cstheme="majorBidi"/>
          <w:sz w:val="28"/>
          <w:szCs w:val="28"/>
          <w:lang w:val="es-ES"/>
        </w:rPr>
        <w:t>5.</w:t>
      </w:r>
      <w:r w:rsidR="00E83063" w:rsidRPr="00023E9B">
        <w:rPr>
          <w:rFonts w:asciiTheme="majorBidi" w:hAnsiTheme="majorBidi" w:cstheme="majorBidi"/>
          <w:sz w:val="28"/>
          <w:szCs w:val="28"/>
          <w:lang w:val="es-ES"/>
        </w:rPr>
        <w:t xml:space="preserve">Tener una buena relación con                                 </w:t>
      </w:r>
    </w:p>
    <w:p w:rsidR="00245EFA" w:rsidRPr="00023E9B" w:rsidRDefault="00E83063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023E9B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023E9B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Pr="00023E9B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E50B97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E50B97">
        <w:rPr>
          <w:rFonts w:asciiTheme="majorBidi" w:hAnsiTheme="majorBidi" w:cstheme="majorBidi"/>
          <w:sz w:val="28"/>
          <w:szCs w:val="28"/>
          <w:lang w:val="es-ES" w:bidi="ar-SY"/>
        </w:rPr>
        <w:tab/>
      </w:r>
      <w:r w:rsidR="00E50B97">
        <w:rPr>
          <w:rFonts w:asciiTheme="majorBidi" w:hAnsiTheme="majorBidi" w:cstheme="majorBidi"/>
          <w:sz w:val="28"/>
          <w:szCs w:val="28"/>
          <w:lang w:val="es-ES" w:bidi="ar-SY"/>
        </w:rPr>
        <w:tab/>
        <w:t xml:space="preserve">         </w:t>
      </w:r>
      <w:r w:rsidRPr="00023E9B">
        <w:rPr>
          <w:rFonts w:asciiTheme="majorBidi" w:hAnsiTheme="majorBidi" w:cstheme="majorBidi"/>
          <w:sz w:val="28"/>
          <w:szCs w:val="28"/>
          <w:lang w:val="es-ES"/>
        </w:rPr>
        <w:t>una persona</w:t>
      </w:r>
    </w:p>
    <w:p w:rsidR="00245EFA" w:rsidRPr="00927376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7E20F6" w:rsidRPr="00927376" w:rsidRDefault="00053983" w:rsidP="00053983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>¿</w:t>
      </w:r>
      <w:r w:rsidR="007E20F6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Lo nuestro fue </w:t>
      </w: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…………</w:t>
      </w:r>
      <w:r w:rsidRPr="0068402D">
        <w:rPr>
          <w:rFonts w:asciiTheme="majorBidi" w:hAnsiTheme="majorBidi" w:cstheme="majorBidi"/>
          <w:color w:val="000000"/>
          <w:sz w:val="28"/>
          <w:szCs w:val="28"/>
          <w:lang w:val="es-ES" w:bidi="ar-SY"/>
        </w:rPr>
        <w:t xml:space="preserve">? </w:t>
      </w:r>
      <w:r w:rsidR="007E20F6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Yo creo que</w:t>
      </w:r>
      <w:r w:rsidR="00F37DAF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7E20F6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sí, sin duda.</w:t>
      </w:r>
      <w:r w:rsidR="00F37DAF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7E20F6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Mi primer recuerdo es el de un hombre que miraba</w:t>
      </w:r>
      <w:r w:rsidR="00F37DAF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7E20F6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cuando me sentaba a la mesa de ese restaurante,</w:t>
      </w:r>
    </w:p>
    <w:p w:rsidR="007E20F6" w:rsidRPr="00927376" w:rsidRDefault="007E20F6" w:rsidP="00F30E64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como si me estuviera esperando desde</w:t>
      </w:r>
      <w:r w:rsidR="00F37DAF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hacía mucho tiempo.</w:t>
      </w:r>
      <w:r w:rsidR="00F37DAF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Tenía un aspecto agradable y parecía aburrirse</w:t>
      </w:r>
      <w:r w:rsidR="00F37DAF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F30E64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……………</w:t>
      </w:r>
      <w:r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en una comida de la convención</w:t>
      </w:r>
    </w:p>
    <w:p w:rsidR="007E20F6" w:rsidRPr="00927376" w:rsidRDefault="007E20F6" w:rsidP="00F37DAF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de profesionales del turismo, a la que los</w:t>
      </w:r>
      <w:r w:rsidR="00F37DAF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dos estábamos invitados.</w:t>
      </w:r>
    </w:p>
    <w:p w:rsidR="00184CCC" w:rsidRDefault="007E20F6" w:rsidP="0068402D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>Luego, él empezó a contar una</w:t>
      </w:r>
      <w:r w:rsidR="00F37DAF" w:rsidRPr="00927376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927376">
        <w:rPr>
          <w:rFonts w:asciiTheme="majorBidi" w:hAnsiTheme="majorBidi" w:cstheme="majorBidi"/>
          <w:sz w:val="28"/>
          <w:szCs w:val="28"/>
          <w:lang w:val="es-ES"/>
        </w:rPr>
        <w:t>serie de anécdotas</w:t>
      </w:r>
      <w:r w:rsidR="00F37DAF" w:rsidRPr="00927376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Pr="00927376">
        <w:rPr>
          <w:rFonts w:asciiTheme="majorBidi" w:hAnsiTheme="majorBidi" w:cstheme="majorBidi"/>
          <w:sz w:val="28"/>
          <w:szCs w:val="28"/>
          <w:lang w:val="es-ES"/>
        </w:rPr>
        <w:t xml:space="preserve">divertidas y yo empecé a </w:t>
      </w:r>
      <w:r w:rsidR="00F30E64">
        <w:rPr>
          <w:rFonts w:asciiTheme="majorBidi" w:hAnsiTheme="majorBidi" w:cstheme="majorBidi"/>
          <w:sz w:val="28"/>
          <w:szCs w:val="28"/>
          <w:lang w:val="es-ES"/>
        </w:rPr>
        <w:t>……………..</w:t>
      </w:r>
      <w:r w:rsidRPr="00927376">
        <w:rPr>
          <w:rFonts w:asciiTheme="majorBidi" w:hAnsiTheme="majorBidi" w:cstheme="majorBidi"/>
          <w:sz w:val="28"/>
          <w:szCs w:val="28"/>
          <w:lang w:val="es-ES"/>
        </w:rPr>
        <w:t xml:space="preserve"> con su sentido del humor. Cuando nos despedíamos me preguntó si podíamos</w:t>
      </w:r>
      <w:r w:rsidR="00F37DAF" w:rsidRPr="00927376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Pr="00927376">
        <w:rPr>
          <w:rFonts w:asciiTheme="majorBidi" w:hAnsiTheme="majorBidi" w:cstheme="majorBidi"/>
          <w:sz w:val="28"/>
          <w:szCs w:val="28"/>
          <w:lang w:val="es-ES"/>
        </w:rPr>
        <w:t xml:space="preserve">volver a vernos. Yo no sé si intuí que él era </w:t>
      </w:r>
      <w:r w:rsidR="00F30E64">
        <w:rPr>
          <w:rFonts w:asciiTheme="majorBidi" w:hAnsiTheme="majorBidi" w:cstheme="majorBidi"/>
          <w:sz w:val="28"/>
          <w:szCs w:val="28"/>
          <w:lang w:val="es-ES"/>
        </w:rPr>
        <w:t>…………..</w:t>
      </w:r>
      <w:r w:rsidRPr="00927376">
        <w:rPr>
          <w:rFonts w:asciiTheme="majorBidi" w:hAnsiTheme="majorBidi" w:cstheme="majorBidi"/>
          <w:sz w:val="28"/>
          <w:szCs w:val="28"/>
          <w:lang w:val="es-ES"/>
        </w:rPr>
        <w:t>o algo</w:t>
      </w:r>
      <w:r w:rsidR="00F37DAF" w:rsidRPr="00927376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Pr="00927376">
        <w:rPr>
          <w:rFonts w:asciiTheme="majorBidi" w:hAnsiTheme="majorBidi" w:cstheme="majorBidi"/>
          <w:sz w:val="28"/>
          <w:szCs w:val="28"/>
          <w:lang w:val="es-ES"/>
        </w:rPr>
        <w:t>parecido, pero tenía claro que el hombre al que acababa de conocer era alguien</w:t>
      </w:r>
      <w:r w:rsidR="00F37DAF" w:rsidRPr="00927376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Pr="00927376">
        <w:rPr>
          <w:rFonts w:asciiTheme="majorBidi" w:hAnsiTheme="majorBidi" w:cstheme="majorBidi"/>
          <w:sz w:val="28"/>
          <w:szCs w:val="28"/>
          <w:lang w:val="es-ES"/>
        </w:rPr>
        <w:t xml:space="preserve">muy especial, con quien podía </w:t>
      </w:r>
      <w:r w:rsidR="00F30E64">
        <w:rPr>
          <w:rFonts w:asciiTheme="majorBidi" w:hAnsiTheme="majorBidi" w:cstheme="majorBidi"/>
          <w:sz w:val="28"/>
          <w:szCs w:val="28"/>
          <w:lang w:val="es-ES"/>
        </w:rPr>
        <w:t>……………</w:t>
      </w:r>
      <w:r w:rsidRPr="00927376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184CCC" w:rsidRDefault="00184CCC" w:rsidP="00184CCC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927376" w:rsidRPr="00B647F4" w:rsidRDefault="00184CCC" w:rsidP="00184CCC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                               1.</w:t>
      </w:r>
      <w:r w:rsidR="00927376" w:rsidRPr="00B647F4">
        <w:rPr>
          <w:rFonts w:asciiTheme="majorBidi" w:hAnsiTheme="majorBidi" w:cstheme="majorBidi"/>
          <w:sz w:val="28"/>
          <w:szCs w:val="28"/>
          <w:lang w:val="es-ES"/>
        </w:rPr>
        <w:t>Sonrojarse, sentir mucha</w:t>
      </w: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927376" w:rsidRPr="00B647F4">
        <w:rPr>
          <w:rFonts w:asciiTheme="majorBidi" w:hAnsiTheme="majorBidi" w:cstheme="majorBidi"/>
          <w:sz w:val="28"/>
          <w:szCs w:val="28"/>
          <w:lang w:val="es-ES"/>
        </w:rPr>
        <w:t>vergüenza.</w:t>
      </w:r>
    </w:p>
    <w:p w:rsidR="00927376" w:rsidRPr="00B647F4" w:rsidRDefault="00184CCC" w:rsidP="00184CCC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Quedarse de piedra                               </w:t>
      </w:r>
      <w:r w:rsidR="00A0737F">
        <w:rPr>
          <w:rFonts w:asciiTheme="majorBidi" w:hAnsiTheme="majorBidi" w:cstheme="majorBidi"/>
          <w:sz w:val="28"/>
          <w:szCs w:val="28"/>
          <w:lang w:val="es-ES"/>
        </w:rPr>
        <w:t xml:space="preserve">       </w:t>
      </w: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 2.</w:t>
      </w:r>
      <w:r w:rsidR="00927376" w:rsidRPr="00B647F4">
        <w:rPr>
          <w:rFonts w:asciiTheme="majorBidi" w:hAnsiTheme="majorBidi" w:cstheme="majorBidi"/>
          <w:sz w:val="28"/>
          <w:szCs w:val="28"/>
          <w:lang w:val="es-ES"/>
        </w:rPr>
        <w:t xml:space="preserve"> Permanecer tranquilo, sin</w:t>
      </w:r>
    </w:p>
    <w:p w:rsidR="00A0737F" w:rsidRDefault="00184CCC" w:rsidP="00A0737F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Quedarse Cortado/a                                   </w:t>
      </w:r>
      <w:r w:rsidR="002D7A4E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927376" w:rsidRPr="00B647F4">
        <w:rPr>
          <w:rFonts w:asciiTheme="majorBidi" w:hAnsiTheme="majorBidi" w:cstheme="majorBidi"/>
          <w:sz w:val="28"/>
          <w:szCs w:val="28"/>
          <w:lang w:val="es-ES"/>
        </w:rPr>
        <w:t>alterarse ante una situación.</w:t>
      </w:r>
    </w:p>
    <w:p w:rsidR="00927376" w:rsidRPr="00B647F4" w:rsidRDefault="00184CCC" w:rsidP="00A0737F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 «tierra, trágame…»                               </w:t>
      </w:r>
      <w:r w:rsidR="00A0737F">
        <w:rPr>
          <w:rFonts w:asciiTheme="majorBidi" w:hAnsiTheme="majorBidi" w:cstheme="majorBidi"/>
          <w:sz w:val="28"/>
          <w:szCs w:val="28"/>
          <w:lang w:val="es-ES"/>
        </w:rPr>
        <w:t xml:space="preserve">      </w:t>
      </w:r>
      <w:r w:rsidRPr="00B647F4">
        <w:rPr>
          <w:rFonts w:asciiTheme="majorBidi" w:hAnsiTheme="majorBidi" w:cstheme="majorBidi"/>
          <w:sz w:val="28"/>
          <w:szCs w:val="28"/>
          <w:lang w:val="es-ES"/>
        </w:rPr>
        <w:t>3.</w:t>
      </w:r>
      <w:r w:rsidR="00927376" w:rsidRPr="00B647F4">
        <w:rPr>
          <w:rFonts w:asciiTheme="majorBidi" w:hAnsiTheme="majorBidi" w:cstheme="majorBidi"/>
          <w:sz w:val="28"/>
          <w:szCs w:val="28"/>
          <w:lang w:val="es-ES"/>
        </w:rPr>
        <w:t xml:space="preserve"> Quedarse muy impresionado.</w:t>
      </w:r>
    </w:p>
    <w:p w:rsidR="00927376" w:rsidRPr="00B647F4" w:rsidRDefault="00184CCC" w:rsidP="00E31281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Ponerse colorado como un tomate  </w:t>
      </w:r>
      <w:r w:rsidR="00E31281">
        <w:rPr>
          <w:rFonts w:asciiTheme="majorBidi" w:hAnsiTheme="majorBidi" w:cstheme="majorBidi"/>
          <w:sz w:val="28"/>
          <w:szCs w:val="28"/>
          <w:lang w:val="es-ES"/>
        </w:rPr>
        <w:t xml:space="preserve">   </w:t>
      </w:r>
      <w:r w:rsidR="00927376" w:rsidRPr="00B647F4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B647F4" w:rsidRPr="00B647F4">
        <w:rPr>
          <w:rFonts w:asciiTheme="majorBidi" w:hAnsiTheme="majorBidi" w:cstheme="majorBidi"/>
          <w:sz w:val="28"/>
          <w:szCs w:val="28"/>
          <w:lang w:val="es-ES"/>
        </w:rPr>
        <w:t xml:space="preserve">         4.</w:t>
      </w:r>
      <w:r w:rsidR="00927376" w:rsidRPr="00B647F4">
        <w:rPr>
          <w:rFonts w:asciiTheme="majorBidi" w:hAnsiTheme="majorBidi" w:cstheme="majorBidi"/>
          <w:sz w:val="28"/>
          <w:szCs w:val="28"/>
          <w:lang w:val="es-ES"/>
        </w:rPr>
        <w:t>Quedarse sin saber qué</w:t>
      </w: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 decir. </w:t>
      </w:r>
    </w:p>
    <w:p w:rsidR="00927376" w:rsidRPr="00B647F4" w:rsidRDefault="00184CCC" w:rsidP="001E689B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B647F4">
        <w:rPr>
          <w:rFonts w:asciiTheme="majorBidi" w:hAnsiTheme="majorBidi" w:cstheme="majorBidi"/>
          <w:sz w:val="28"/>
          <w:szCs w:val="28"/>
          <w:lang w:val="es-ES"/>
        </w:rPr>
        <w:t xml:space="preserve">Estar como si nada </w:t>
      </w:r>
      <w:r w:rsidR="005D1F0A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</w:t>
      </w:r>
      <w:r w:rsidR="00B647F4" w:rsidRPr="00B647F4">
        <w:rPr>
          <w:rFonts w:asciiTheme="majorBidi" w:hAnsiTheme="majorBidi" w:cstheme="majorBidi"/>
          <w:sz w:val="28"/>
          <w:szCs w:val="28"/>
          <w:lang w:val="es-ES"/>
        </w:rPr>
        <w:t>5.</w:t>
      </w:r>
      <w:r w:rsidR="00927376" w:rsidRPr="00B647F4">
        <w:rPr>
          <w:rFonts w:asciiTheme="majorBidi" w:hAnsiTheme="majorBidi" w:cstheme="majorBidi"/>
          <w:sz w:val="28"/>
          <w:szCs w:val="28"/>
          <w:lang w:val="es-ES"/>
        </w:rPr>
        <w:t xml:space="preserve"> Desear desaparecer ante</w:t>
      </w:r>
      <w:r w:rsidR="00B647F4" w:rsidRPr="00B647F4">
        <w:rPr>
          <w:rFonts w:asciiTheme="majorBidi" w:hAnsiTheme="majorBidi" w:cstheme="majorBidi"/>
          <w:sz w:val="28"/>
          <w:szCs w:val="28"/>
          <w:lang w:val="es-ES"/>
        </w:rPr>
        <w:t xml:space="preserve"> una</w:t>
      </w:r>
      <w:r w:rsidR="001F773D" w:rsidRPr="001F773D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  <w:r w:rsidR="000A24B7">
        <w:rPr>
          <w:rFonts w:asciiTheme="majorBidi" w:hAnsiTheme="majorBidi" w:cstheme="majorBidi"/>
          <w:sz w:val="28"/>
          <w:szCs w:val="28"/>
          <w:lang w:val="es-ES"/>
        </w:rPr>
        <w:t xml:space="preserve">   </w:t>
      </w:r>
      <w:r w:rsidR="001F773D">
        <w:rPr>
          <w:rFonts w:asciiTheme="majorBidi" w:hAnsiTheme="majorBidi" w:cstheme="majorBidi"/>
          <w:sz w:val="28"/>
          <w:szCs w:val="28"/>
          <w:lang w:val="es-ES"/>
        </w:rPr>
        <w:t>s</w:t>
      </w:r>
      <w:r w:rsidR="001F773D" w:rsidRPr="00B647F4">
        <w:rPr>
          <w:rFonts w:asciiTheme="majorBidi" w:hAnsiTheme="majorBidi" w:cstheme="majorBidi"/>
          <w:sz w:val="28"/>
          <w:szCs w:val="28"/>
          <w:lang w:val="es-ES"/>
        </w:rPr>
        <w:t>ituación muy incómoda</w:t>
      </w:r>
      <w:r w:rsidR="00B647F4" w:rsidRPr="00B647F4">
        <w:rPr>
          <w:rFonts w:asciiTheme="majorBidi" w:hAnsiTheme="majorBidi" w:cstheme="majorBidi"/>
          <w:sz w:val="28"/>
          <w:szCs w:val="28"/>
          <w:lang w:val="es-ES"/>
        </w:rPr>
        <w:t xml:space="preserve">      </w:t>
      </w:r>
      <w:r w:rsidR="002D7A4E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                                    </w:t>
      </w:r>
      <w:r w:rsidR="001F773D">
        <w:rPr>
          <w:rFonts w:asciiTheme="majorBidi" w:hAnsiTheme="majorBidi" w:cstheme="majorBidi"/>
          <w:sz w:val="28"/>
          <w:szCs w:val="28"/>
          <w:lang w:val="es-ES"/>
        </w:rPr>
        <w:t xml:space="preserve">  </w:t>
      </w:r>
    </w:p>
    <w:p w:rsidR="00E31281" w:rsidRDefault="00E31281" w:rsidP="00184CCC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</w:p>
    <w:p w:rsidR="007E20F6" w:rsidRPr="002A75AB" w:rsidRDefault="007E20F6" w:rsidP="00E31281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184CCC">
        <w:rPr>
          <w:rFonts w:asciiTheme="majorBidi" w:hAnsiTheme="majorBidi" w:cstheme="majorBidi"/>
          <w:sz w:val="28"/>
          <w:szCs w:val="28"/>
          <w:lang w:val="es-ES"/>
        </w:rPr>
        <w:t>T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odas las mañanas aparco el coche en un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garaje cerca de mi oficina. Un día, por pura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distracción, le di un pequeño golpe a otro coche.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Lo peor fue que el conductor estaba dentro.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Desde luego, la culpa fue mía, por eso </w:t>
      </w:r>
      <w:r w:rsidR="00184CC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………………..</w:t>
      </w:r>
    </w:p>
    <w:p w:rsidR="007E20F6" w:rsidRDefault="007E20F6" w:rsidP="00184CCC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y pedí disculpas. El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señor del coche, sin embargo, me sonreía con paciencia,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parecía muy tranquil</w:t>
      </w:r>
      <w:r w:rsidRPr="00184CCC">
        <w:rPr>
          <w:rFonts w:asciiTheme="majorBidi" w:hAnsiTheme="majorBidi" w:cstheme="majorBidi"/>
          <w:sz w:val="28"/>
          <w:szCs w:val="28"/>
          <w:lang w:val="es-ES"/>
        </w:rPr>
        <w:t>o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, </w:t>
      </w:r>
      <w:r w:rsidR="00184CC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…………………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Cuando nos intercambiamos los datos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para el seguro, </w:t>
      </w:r>
      <w:r w:rsidR="00184CC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……………..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y muy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184CC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………….,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porque además de ser un hombre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muy atractivo, era el cliente con el que tenía una</w:t>
      </w:r>
      <w:r w:rsid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>cita esa misma mañana. Yo, mientras le miraba, pensaba: «</w:t>
      </w:r>
      <w:r w:rsidR="00184CC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……………..</w:t>
      </w:r>
      <w:r w:rsidRPr="002A75AB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…»¿Quién iba a decirnos que un año más tarde estaríamos casados? </w:t>
      </w:r>
    </w:p>
    <w:p w:rsidR="008A7558" w:rsidRDefault="008A7558" w:rsidP="008A7558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2A75AB" w:rsidRPr="003269E2" w:rsidRDefault="00E87BE3" w:rsidP="008A7558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lastRenderedPageBreak/>
        <w:t xml:space="preserve">  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                                                       </w:t>
      </w:r>
      <w:r w:rsidR="003235F7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>1.</w:t>
      </w:r>
      <w:r w:rsidR="002A75AB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Rechazar a alguien.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              </w:t>
      </w:r>
    </w:p>
    <w:p w:rsidR="002A75AB" w:rsidRPr="003269E2" w:rsidRDefault="003235F7" w:rsidP="008A7558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>E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>star como un niño con zapatos nuevos</w:t>
      </w: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>2.</w:t>
      </w:r>
      <w:r w:rsidR="002A75AB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Estar harto</w:t>
      </w:r>
    </w:p>
    <w:p w:rsidR="002A75AB" w:rsidRPr="003269E2" w:rsidRDefault="008A7558" w:rsidP="008A7558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>Darle calabazas a alguien                             3.</w:t>
      </w:r>
      <w:r w:rsidR="002A75AB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Estar muy enamorado.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         </w:t>
      </w:r>
    </w:p>
    <w:p w:rsidR="002A75AB" w:rsidRPr="003269E2" w:rsidRDefault="003235F7" w:rsidP="003235F7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>E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>charle a alguien de menos</w:t>
      </w:r>
      <w:r w:rsidR="008A7558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    </w:t>
      </w: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>4.</w:t>
      </w:r>
      <w:r w:rsidR="002A75AB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Notar la falta de alguien y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    </w:t>
      </w:r>
    </w:p>
    <w:p w:rsidR="002A75AB" w:rsidRPr="003269E2" w:rsidRDefault="008A7558" w:rsidP="0031624C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>Estar colado</w:t>
      </w:r>
      <w:r w:rsidR="003235F7">
        <w:rPr>
          <w:rFonts w:asciiTheme="majorBidi" w:hAnsiTheme="majorBidi" w:cstheme="majorBidi"/>
          <w:color w:val="000000"/>
          <w:sz w:val="28"/>
          <w:szCs w:val="28"/>
          <w:lang w:val="es-ES"/>
        </w:rPr>
        <w:t>/a</w:t>
      </w: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por alguien                      </w:t>
      </w:r>
      <w:r w:rsidR="003235F7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</w:t>
      </w:r>
      <w:r w:rsidR="002A75AB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sentir tristeza por su ausencia.</w:t>
      </w:r>
    </w:p>
    <w:p w:rsidR="002A75AB" w:rsidRPr="003269E2" w:rsidRDefault="003235F7" w:rsidP="003235F7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Estar hasta las narices                               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</w:t>
      </w: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>5.</w:t>
      </w:r>
      <w:r w:rsidR="002A75AB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Estar lleno de entusiasmo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   </w:t>
      </w:r>
    </w:p>
    <w:p w:rsidR="002A75AB" w:rsidRPr="003269E2" w:rsidRDefault="008A7558" w:rsidP="003235F7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="003235F7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                                                          </w:t>
      </w:r>
      <w:r w:rsidR="002A75AB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y de felicidad ante una circunstancia</w:t>
      </w:r>
    </w:p>
    <w:p w:rsidR="007E20F6" w:rsidRPr="003269E2" w:rsidRDefault="007E20F6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7E20F6" w:rsidRPr="003269E2" w:rsidRDefault="007E20F6" w:rsidP="0031624C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E31281">
        <w:rPr>
          <w:rFonts w:asciiTheme="majorBidi" w:hAnsiTheme="majorBidi" w:cstheme="majorBidi"/>
          <w:sz w:val="28"/>
          <w:szCs w:val="28"/>
          <w:lang w:val="es-ES"/>
        </w:rPr>
        <w:t>M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ás que una persona romántica yo me considero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alguien muy realista. En mi vida he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tenido experiencias positivas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con chicas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, como todo el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mundo, pero también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……………..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en alguna ocasión. Desde luego, no creo en los flechazos.</w:t>
      </w:r>
    </w:p>
    <w:p w:rsidR="007E20F6" w:rsidRPr="003269E2" w:rsidRDefault="007E20F6" w:rsidP="008A7558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Cuando conocí a Rosana, 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……………..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de encuentros superficiales con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personas a las que no vuelve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a ver nunca más.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Con ella me llevé bien desde el principio, pero fuimos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muy poco a poco. Me di cuenta de que me gustaba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de verdad, de que 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………………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por ella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cuando me trasladaron a Barcelona porque la 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………….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mucho </w:t>
      </w:r>
      <w:r w:rsidR="0031624C">
        <w:rPr>
          <w:rFonts w:asciiTheme="majorBidi" w:hAnsiTheme="majorBidi" w:cstheme="majorBidi"/>
          <w:color w:val="000000"/>
          <w:sz w:val="28"/>
          <w:szCs w:val="28"/>
          <w:lang w:val="es-ES"/>
        </w:rPr>
        <w:t>…………..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Mis amigos me decían que desde que salía con ella,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estaba feliz, </w:t>
      </w:r>
      <w:r w:rsidR="008A7558">
        <w:rPr>
          <w:rFonts w:asciiTheme="majorBidi" w:hAnsiTheme="majorBidi" w:cstheme="majorBidi"/>
          <w:color w:val="000000"/>
          <w:sz w:val="28"/>
          <w:szCs w:val="28"/>
          <w:lang w:val="es-ES"/>
        </w:rPr>
        <w:t>¡………………..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! Fue entonces</w:t>
      </w:r>
      <w:r w:rsidR="00E31281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cuando comprendimos que ya no podíamos vivir separados. </w:t>
      </w:r>
    </w:p>
    <w:p w:rsidR="007E20F6" w:rsidRPr="003269E2" w:rsidRDefault="007E20F6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 w:bidi="ar-SY"/>
        </w:rPr>
      </w:pPr>
    </w:p>
    <w:p w:rsidR="00842F52" w:rsidRPr="00D5230F" w:rsidRDefault="00D5230F" w:rsidP="00D5230F">
      <w:pPr>
        <w:pStyle w:val="a3"/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es-ES"/>
        </w:rPr>
        <w:t xml:space="preserve">B. </w:t>
      </w:r>
      <w:r w:rsidRPr="00D5230F">
        <w:rPr>
          <w:rFonts w:asciiTheme="majorBidi" w:hAnsiTheme="majorBidi" w:cstheme="majorBidi"/>
          <w:b/>
          <w:bCs/>
          <w:color w:val="000000"/>
          <w:sz w:val="28"/>
          <w:szCs w:val="28"/>
          <w:lang w:val="es-ES"/>
        </w:rPr>
        <w:t xml:space="preserve">Ahora intenta poner las expresiones del ejercicio anterior en su lugar: </w:t>
      </w:r>
    </w:p>
    <w:p w:rsidR="00245EFA" w:rsidRPr="00842F52" w:rsidRDefault="00842F52" w:rsidP="00842F5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1.</w:t>
      </w:r>
      <w:r w:rsidR="00245EFA" w:rsidRPr="00842F52">
        <w:rPr>
          <w:rFonts w:asciiTheme="majorBidi" w:hAnsiTheme="majorBidi" w:cstheme="majorBidi"/>
          <w:sz w:val="28"/>
          <w:szCs w:val="28"/>
          <w:lang w:val="es-ES"/>
        </w:rPr>
        <w:t>¿Te has enterado de que van a despedir al director de</w:t>
      </w:r>
      <w:r w:rsidR="00EE6E19" w:rsidRPr="00842F52">
        <w:rPr>
          <w:rFonts w:asciiTheme="majorBidi" w:hAnsiTheme="majorBidi" w:cstheme="majorBidi"/>
          <w:noProof/>
          <w:sz w:val="28"/>
          <w:szCs w:val="28"/>
          <w:lang w:val="es-ES"/>
        </w:rPr>
        <w:t xml:space="preserve"> 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marketing?— Sí, me lo dijo ayer Sofía y ____________________ .</w:t>
      </w:r>
      <w:r w:rsidR="00C33E86" w:rsidRPr="00842F52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</w:t>
      </w:r>
    </w:p>
    <w:p w:rsidR="00245EFA" w:rsidRPr="00842F52" w:rsidRDefault="00842F52" w:rsidP="00842F5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2.</w:t>
      </w:r>
      <w:r w:rsidR="00245EFA" w:rsidRPr="00842F52">
        <w:rPr>
          <w:rFonts w:asciiTheme="majorBidi" w:hAnsiTheme="majorBidi" w:cstheme="majorBidi"/>
          <w:sz w:val="28"/>
          <w:szCs w:val="28"/>
          <w:lang w:val="es-ES"/>
        </w:rPr>
        <w:t>— ¿Qué te pasa?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— Nada, que ____________________ de vivir en el centro;</w:t>
      </w:r>
      <w:r w:rsidR="00C33E86" w:rsidRPr="00842F52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no soporto más el ruido, los coches, los humos…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3. — ¿Y los chicos?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— Están en la habitación pensando en qué van a hacer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ahora que Olga ____________________ .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4. Hace mucho tiempo que no vemos a Pilar.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— Es que desde que conoció a Ángel ________________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____________________ . El otro día hablé con ella por</w:t>
      </w:r>
      <w:r w:rsidR="00C33E86" w:rsidRPr="00842F52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                    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teléfono y me dijo que está segura de que Ángel es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____________________</w:t>
      </w:r>
    </w:p>
    <w:p w:rsidR="00245EFA" w:rsidRPr="00842F52" w:rsidRDefault="00842F52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5.</w:t>
      </w:r>
      <w:r w:rsidR="00245EFA" w:rsidRPr="00842F52">
        <w:rPr>
          <w:rFonts w:asciiTheme="majorBidi" w:hAnsiTheme="majorBidi" w:cstheme="majorBidi"/>
          <w:sz w:val="28"/>
          <w:szCs w:val="28"/>
          <w:lang w:val="es-ES"/>
        </w:rPr>
        <w:t>¿Por qué se va tu hermano?</w:t>
      </w:r>
      <w:r w:rsidR="00C33E86" w:rsidRPr="00842F52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                                            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— Porque es muy tímido y cuando le presentan a una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chica ____________________ .</w:t>
      </w:r>
      <w:r w:rsidR="005F453A" w:rsidRPr="00842F52">
        <w:rPr>
          <w:rFonts w:asciiTheme="majorBidi" w:hAnsiTheme="majorBidi" w:cstheme="majorBidi"/>
          <w:sz w:val="28"/>
          <w:szCs w:val="28"/>
          <w:lang w:val="es-ES"/>
        </w:rPr>
        <w:t xml:space="preserve">                                                                        </w:t>
      </w:r>
      <w:r w:rsidR="00C33E86" w:rsidRPr="00842F52">
        <w:rPr>
          <w:rFonts w:asciiTheme="majorBidi" w:hAnsiTheme="majorBidi" w:cstheme="majorBidi"/>
          <w:sz w:val="28"/>
          <w:szCs w:val="28"/>
          <w:lang w:val="es-ES"/>
        </w:rPr>
        <w:t xml:space="preserve">       </w:t>
      </w:r>
      <w:r w:rsidR="005F453A" w:rsidRPr="00842F52">
        <w:rPr>
          <w:rFonts w:asciiTheme="majorBidi" w:hAnsiTheme="majorBidi" w:cstheme="majorBidi"/>
          <w:sz w:val="28"/>
          <w:szCs w:val="28"/>
          <w:lang w:val="es-ES"/>
        </w:rPr>
        <w:t xml:space="preserve"> </w:t>
      </w:r>
    </w:p>
    <w:p w:rsidR="00245EFA" w:rsidRPr="00842F52" w:rsidRDefault="00245EFA" w:rsidP="003269E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6. ¿Sabes que Germán y Adela se casan?</w:t>
      </w:r>
    </w:p>
    <w:p w:rsidR="00842F52" w:rsidRPr="00842F52" w:rsidRDefault="00245EFA" w:rsidP="00842F52">
      <w:pPr>
        <w:pStyle w:val="a3"/>
        <w:bidi w:val="0"/>
        <w:rPr>
          <w:rFonts w:asciiTheme="majorBidi" w:hAnsiTheme="majorBidi" w:cstheme="majorBidi"/>
          <w:sz w:val="28"/>
          <w:szCs w:val="28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>— ¿Ya? ¡Pero si se han conocido este mes!</w:t>
      </w:r>
    </w:p>
    <w:p w:rsidR="00842F52" w:rsidRPr="00842F52" w:rsidRDefault="00842F52" w:rsidP="00842F52">
      <w:pPr>
        <w:pStyle w:val="a3"/>
        <w:bidi w:val="0"/>
        <w:rPr>
          <w:rFonts w:asciiTheme="majorBidi" w:hAnsiTheme="majorBidi" w:cstheme="majorBidi"/>
          <w:sz w:val="28"/>
          <w:szCs w:val="28"/>
          <w:u w:val="single"/>
          <w:lang w:val="es-ES"/>
        </w:rPr>
      </w:pPr>
      <w:r w:rsidRPr="00842F52">
        <w:rPr>
          <w:rFonts w:asciiTheme="majorBidi" w:hAnsiTheme="majorBidi" w:cstheme="majorBidi"/>
          <w:sz w:val="28"/>
          <w:szCs w:val="28"/>
          <w:lang w:val="es-ES"/>
        </w:rPr>
        <w:t xml:space="preserve">Lo suyo ha sido un ____________________ .                                                                                </w:t>
      </w:r>
    </w:p>
    <w:p w:rsidR="00245EFA" w:rsidRPr="003269E2" w:rsidRDefault="005F453A" w:rsidP="00A577BF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                                                                                       </w:t>
      </w:r>
    </w:p>
    <w:p w:rsidR="0068402D" w:rsidRDefault="0068402D" w:rsidP="003269E2">
      <w:pPr>
        <w:pStyle w:val="a3"/>
        <w:bidi w:val="0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68402D" w:rsidRDefault="0068402D" w:rsidP="0068402D">
      <w:pPr>
        <w:pStyle w:val="a3"/>
        <w:bidi w:val="0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68402D" w:rsidRDefault="0068402D" w:rsidP="0068402D">
      <w:pPr>
        <w:pStyle w:val="a3"/>
        <w:bidi w:val="0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:rsidR="00C33E86" w:rsidRPr="00990248" w:rsidRDefault="00C33E86" w:rsidP="0068402D">
      <w:pPr>
        <w:pStyle w:val="a3"/>
        <w:bidi w:val="0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990248">
        <w:rPr>
          <w:rFonts w:asciiTheme="majorBidi" w:hAnsiTheme="majorBidi" w:cstheme="majorBidi"/>
          <w:b/>
          <w:bCs/>
          <w:sz w:val="28"/>
          <w:szCs w:val="28"/>
          <w:lang w:val="es-ES"/>
        </w:rPr>
        <w:lastRenderedPageBreak/>
        <w:t>RECUERDA:</w:t>
      </w:r>
    </w:p>
    <w:p w:rsidR="00C33E86" w:rsidRPr="003269E2" w:rsidRDefault="00C33E86" w:rsidP="00EE6E19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• Estar como un ni</w:t>
      </w:r>
      <w:r w:rsidR="00EE6E19">
        <w:rPr>
          <w:rFonts w:asciiTheme="majorBidi" w:hAnsiTheme="majorBidi" w:cstheme="majorBidi"/>
          <w:color w:val="000000"/>
          <w:sz w:val="28"/>
          <w:szCs w:val="28"/>
          <w:lang w:val="es-ES"/>
        </w:rPr>
        <w:t>ñ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o con zapatos nuevos concuerda en n</w:t>
      </w:r>
      <w:r w:rsidR="00EE6E19">
        <w:rPr>
          <w:rFonts w:asciiTheme="majorBidi" w:hAnsiTheme="majorBidi" w:cstheme="majorBidi"/>
          <w:color w:val="000000"/>
          <w:sz w:val="28"/>
          <w:szCs w:val="28"/>
          <w:lang w:val="es-ES"/>
        </w:rPr>
        <w:t>ú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mero con el sujeto,</w:t>
      </w:r>
    </w:p>
    <w:p w:rsidR="00C33E86" w:rsidRPr="003269E2" w:rsidRDefault="00C33E86" w:rsidP="00EE6E19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por ejemplo: Gonzalo y Miguel est</w:t>
      </w:r>
      <w:r w:rsidR="00EE6E19">
        <w:rPr>
          <w:rFonts w:asciiTheme="majorBidi" w:hAnsiTheme="majorBidi" w:cstheme="majorBidi"/>
          <w:color w:val="000000"/>
          <w:sz w:val="28"/>
          <w:szCs w:val="28"/>
          <w:lang w:val="es-ES"/>
        </w:rPr>
        <w:t>á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n como ni</w:t>
      </w:r>
      <w:r w:rsidR="00EE6E19">
        <w:rPr>
          <w:rFonts w:asciiTheme="majorBidi" w:hAnsiTheme="majorBidi" w:cstheme="majorBidi"/>
          <w:color w:val="000000"/>
          <w:sz w:val="28"/>
          <w:szCs w:val="28"/>
          <w:lang w:val="es-ES"/>
        </w:rPr>
        <w:t>ñ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os con zapatos nuevos. Sin</w:t>
      </w:r>
    </w:p>
    <w:p w:rsidR="00C33E86" w:rsidRPr="003269E2" w:rsidRDefault="00C33E86" w:rsidP="00C0496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embargo, no concuerda en género. Decimos: Mar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í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a est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á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como un ni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ñ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o con</w:t>
      </w:r>
    </w:p>
    <w:p w:rsidR="00C33E86" w:rsidRPr="003269E2" w:rsidRDefault="00C33E86" w:rsidP="003269E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zapatos nuevos.</w:t>
      </w:r>
    </w:p>
    <w:p w:rsidR="00C33E86" w:rsidRPr="003269E2" w:rsidRDefault="00C33E86" w:rsidP="00C0496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• Normalmente se utiliza la expresi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ó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n 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¡Tierra, trá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game! en el relato de una</w:t>
      </w:r>
    </w:p>
    <w:p w:rsidR="00C33E86" w:rsidRPr="003269E2" w:rsidRDefault="00C04962" w:rsidP="00C0496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s-ES" w:bidi="ar-SY"/>
        </w:rPr>
        <w:t>situació</w:t>
      </w:r>
      <w:r w:rsidR="00C33E86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n pasada. El hablante, con esta </w:t>
      </w:r>
      <w:r>
        <w:rPr>
          <w:rFonts w:asciiTheme="majorBidi" w:hAnsiTheme="majorBidi" w:cstheme="majorBidi"/>
          <w:color w:val="000000"/>
          <w:sz w:val="28"/>
          <w:szCs w:val="28"/>
          <w:lang w:val="es-ES"/>
        </w:rPr>
        <w:t>expresión</w:t>
      </w:r>
      <w:r w:rsidR="00C33E86"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, quiere resumir su sentimiento</w:t>
      </w:r>
    </w:p>
    <w:p w:rsidR="00C33E86" w:rsidRPr="003269E2" w:rsidRDefault="00C33E86" w:rsidP="003269E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de profunda vergüenza. Justo cuando me iban a presentar al presidente de la</w:t>
      </w:r>
    </w:p>
    <w:p w:rsidR="00C33E86" w:rsidRPr="003269E2" w:rsidRDefault="00C33E86" w:rsidP="007970B9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compa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ñí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a, me </w:t>
      </w:r>
      <w:proofErr w:type="spellStart"/>
      <w:r w:rsidR="007970B9" w:rsidRPr="0068402D">
        <w:rPr>
          <w:rFonts w:asciiTheme="majorBidi" w:hAnsiTheme="majorBidi" w:cstheme="majorBidi"/>
          <w:color w:val="000000"/>
          <w:sz w:val="28"/>
          <w:szCs w:val="28"/>
          <w:lang w:val="es-ES"/>
        </w:rPr>
        <w:t>ca</w:t>
      </w:r>
      <w:proofErr w:type="spellEnd"/>
      <w:r w:rsidR="00C04962">
        <w:rPr>
          <w:rFonts w:asciiTheme="majorBidi" w:hAnsiTheme="majorBidi" w:cstheme="majorBidi" w:hint="cs"/>
          <w:color w:val="000000"/>
          <w:sz w:val="28"/>
          <w:szCs w:val="28"/>
          <w:rtl/>
          <w:lang w:val="es-ES"/>
        </w:rPr>
        <w:t>í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 xml:space="preserve"> al suelo y pensé: 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¡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tierra, tr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á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game!</w:t>
      </w:r>
    </w:p>
    <w:p w:rsidR="00C33E86" w:rsidRPr="003269E2" w:rsidRDefault="00C33E86" w:rsidP="00C0496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• Estar colado/a por alguien alterna con la expresi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ó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n Estar loco/a por alguien.</w:t>
      </w:r>
    </w:p>
    <w:p w:rsidR="00C33E86" w:rsidRPr="003269E2" w:rsidRDefault="00C33E86" w:rsidP="003269E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Por ejemplo: Estoy loca por él, totalmente colada. No puedo olvidarle.</w:t>
      </w:r>
    </w:p>
    <w:p w:rsidR="00C33E86" w:rsidRPr="003269E2" w:rsidRDefault="00C33E86" w:rsidP="00C0496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• En la expresi</w:t>
      </w:r>
      <w:r w:rsidR="00C04962">
        <w:rPr>
          <w:rFonts w:asciiTheme="majorBidi" w:hAnsiTheme="majorBidi" w:cstheme="majorBidi"/>
          <w:color w:val="000000"/>
          <w:sz w:val="28"/>
          <w:szCs w:val="28"/>
          <w:lang w:val="es-ES"/>
        </w:rPr>
        <w:t>ó</w:t>
      </w: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n estar como si nada puede omitirse el verbo estar. Por ejemplo:</w:t>
      </w:r>
    </w:p>
    <w:p w:rsidR="00C33E86" w:rsidRPr="003269E2" w:rsidRDefault="00C33E86" w:rsidP="003269E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Los profesores piden a los alumnos que no hablen en clase, y los alumnos, como</w:t>
      </w:r>
    </w:p>
    <w:p w:rsidR="00C33E86" w:rsidRPr="003269E2" w:rsidRDefault="00C33E86" w:rsidP="003269E2">
      <w:pPr>
        <w:pStyle w:val="a3"/>
        <w:bidi w:val="0"/>
        <w:rPr>
          <w:rFonts w:asciiTheme="majorBidi" w:hAnsiTheme="majorBidi" w:cstheme="majorBidi"/>
          <w:color w:val="000000"/>
          <w:sz w:val="28"/>
          <w:szCs w:val="28"/>
          <w:lang w:val="es-ES"/>
        </w:rPr>
      </w:pPr>
      <w:r w:rsidRPr="003269E2">
        <w:rPr>
          <w:rFonts w:asciiTheme="majorBidi" w:hAnsiTheme="majorBidi" w:cstheme="majorBidi"/>
          <w:color w:val="000000"/>
          <w:sz w:val="28"/>
          <w:szCs w:val="28"/>
          <w:lang w:val="es-ES"/>
        </w:rPr>
        <w:t>si nada.</w:t>
      </w:r>
    </w:p>
    <w:sectPr w:rsidR="00C33E86" w:rsidRPr="003269E2" w:rsidSect="005F453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5972"/>
    <w:multiLevelType w:val="hybridMultilevel"/>
    <w:tmpl w:val="09DA2A8A"/>
    <w:lvl w:ilvl="0" w:tplc="8B3262A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B64DF"/>
    <w:multiLevelType w:val="hybridMultilevel"/>
    <w:tmpl w:val="9468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>
    <w:useFELayout/>
  </w:compat>
  <w:rsids>
    <w:rsidRoot w:val="007E20F6"/>
    <w:rsid w:val="00011A0C"/>
    <w:rsid w:val="00023E9B"/>
    <w:rsid w:val="00053983"/>
    <w:rsid w:val="000A24B7"/>
    <w:rsid w:val="000C342A"/>
    <w:rsid w:val="0013399A"/>
    <w:rsid w:val="00184CCC"/>
    <w:rsid w:val="001B4C99"/>
    <w:rsid w:val="001E689B"/>
    <w:rsid w:val="001F773D"/>
    <w:rsid w:val="00235528"/>
    <w:rsid w:val="0024275E"/>
    <w:rsid w:val="00245EFA"/>
    <w:rsid w:val="002A75AB"/>
    <w:rsid w:val="002A7683"/>
    <w:rsid w:val="002D7A4E"/>
    <w:rsid w:val="0031624C"/>
    <w:rsid w:val="003235F7"/>
    <w:rsid w:val="003269E2"/>
    <w:rsid w:val="005A6340"/>
    <w:rsid w:val="005C167A"/>
    <w:rsid w:val="005D1F0A"/>
    <w:rsid w:val="005D74B9"/>
    <w:rsid w:val="005F453A"/>
    <w:rsid w:val="0068402D"/>
    <w:rsid w:val="00776DEB"/>
    <w:rsid w:val="007802A1"/>
    <w:rsid w:val="007970B9"/>
    <w:rsid w:val="007E20F6"/>
    <w:rsid w:val="0084219B"/>
    <w:rsid w:val="00842F52"/>
    <w:rsid w:val="008A7558"/>
    <w:rsid w:val="00927376"/>
    <w:rsid w:val="00990248"/>
    <w:rsid w:val="00A0737F"/>
    <w:rsid w:val="00A577BF"/>
    <w:rsid w:val="00A6539C"/>
    <w:rsid w:val="00AA2C87"/>
    <w:rsid w:val="00B647F4"/>
    <w:rsid w:val="00BE6927"/>
    <w:rsid w:val="00C04962"/>
    <w:rsid w:val="00C33E86"/>
    <w:rsid w:val="00C91855"/>
    <w:rsid w:val="00D5230F"/>
    <w:rsid w:val="00DD2631"/>
    <w:rsid w:val="00E31281"/>
    <w:rsid w:val="00E50B97"/>
    <w:rsid w:val="00E83063"/>
    <w:rsid w:val="00E87BE3"/>
    <w:rsid w:val="00EE6E19"/>
    <w:rsid w:val="00F30E64"/>
    <w:rsid w:val="00F3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0F6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5F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F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48</cp:revision>
  <dcterms:created xsi:type="dcterms:W3CDTF">2013-02-27T08:33:00Z</dcterms:created>
  <dcterms:modified xsi:type="dcterms:W3CDTF">2013-12-03T21:09:00Z</dcterms:modified>
</cp:coreProperties>
</file>